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DC" w:rsidRPr="00DB144F" w:rsidRDefault="0067195A" w:rsidP="00DB1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144F">
        <w:rPr>
          <w:rFonts w:ascii="Times New Roman" w:hAnsi="Times New Roman" w:cs="Times New Roman"/>
          <w:b/>
          <w:sz w:val="28"/>
        </w:rPr>
        <w:t xml:space="preserve">Приказы о приеме детей на обучение </w:t>
      </w:r>
    </w:p>
    <w:p w:rsidR="00497CDC" w:rsidRPr="00DB144F" w:rsidRDefault="0067195A" w:rsidP="00DB1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144F">
        <w:rPr>
          <w:rFonts w:ascii="Times New Roman" w:hAnsi="Times New Roman" w:cs="Times New Roman"/>
          <w:b/>
          <w:sz w:val="28"/>
        </w:rPr>
        <w:t xml:space="preserve">по образовательной программе дошкольного образования </w:t>
      </w:r>
    </w:p>
    <w:p w:rsidR="00497CDC" w:rsidRPr="00DB144F" w:rsidRDefault="0067195A" w:rsidP="00DB1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144F">
        <w:rPr>
          <w:rFonts w:ascii="Times New Roman" w:hAnsi="Times New Roman" w:cs="Times New Roman"/>
          <w:b/>
          <w:sz w:val="28"/>
        </w:rPr>
        <w:t>на 2022-2023 уч. год.</w:t>
      </w:r>
    </w:p>
    <w:p w:rsidR="00497CDC" w:rsidRPr="00DB144F" w:rsidRDefault="00497CDC" w:rsidP="00DB1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1"/>
        <w:gridCol w:w="3498"/>
        <w:gridCol w:w="2726"/>
      </w:tblGrid>
      <w:tr w:rsidR="00497CDC" w:rsidTr="006D30FF">
        <w:tc>
          <w:tcPr>
            <w:tcW w:w="3121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приказа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возрастной</w:t>
            </w:r>
          </w:p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детей, зачисленных в возрастную группу</w:t>
            </w:r>
          </w:p>
        </w:tc>
      </w:tr>
      <w:tr w:rsidR="00497CDC" w:rsidTr="006D30FF">
        <w:tc>
          <w:tcPr>
            <w:tcW w:w="3121" w:type="dxa"/>
            <w:vMerge w:val="restart"/>
          </w:tcPr>
          <w:p w:rsidR="00497CDC" w:rsidRDefault="00497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02.09.2022г. №45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97CDC" w:rsidTr="006D30FF">
        <w:tc>
          <w:tcPr>
            <w:tcW w:w="3121" w:type="dxa"/>
            <w:vMerge/>
          </w:tcPr>
          <w:p w:rsidR="00497CDC" w:rsidRDefault="00497C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  <w:vMerge/>
          </w:tcPr>
          <w:p w:rsidR="00497CDC" w:rsidRDefault="00497C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05.09.2022г. №47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13.09.2022г.№48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97CDC" w:rsidTr="006D30FF">
        <w:tc>
          <w:tcPr>
            <w:tcW w:w="3121" w:type="dxa"/>
            <w:vMerge w:val="restart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14.09.2022г.№49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  <w:vMerge/>
          </w:tcPr>
          <w:p w:rsidR="00497CDC" w:rsidRDefault="00497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rPr>
          <w:trHeight w:val="33"/>
        </w:trPr>
        <w:tc>
          <w:tcPr>
            <w:tcW w:w="3121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06.10.2022г.№52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97CDC" w:rsidTr="006D30FF">
        <w:trPr>
          <w:trHeight w:val="58"/>
        </w:trPr>
        <w:tc>
          <w:tcPr>
            <w:tcW w:w="3121" w:type="dxa"/>
            <w:vMerge w:val="restart"/>
          </w:tcPr>
          <w:p w:rsidR="00497CDC" w:rsidRDefault="00497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07.10.2022г.№53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  <w:vMerge/>
          </w:tcPr>
          <w:p w:rsidR="00497CDC" w:rsidRDefault="00497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  <w:vMerge/>
          </w:tcPr>
          <w:p w:rsidR="00497CDC" w:rsidRDefault="00497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10.10.2022г.№59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18.10.2022г.№60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19.10.2022г.№61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31.10.2022г.№64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97CDC" w:rsidTr="006D30FF">
        <w:tc>
          <w:tcPr>
            <w:tcW w:w="3121" w:type="dxa"/>
            <w:vMerge w:val="restart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02.11.2022г.№65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Средняя 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497CDC" w:rsidTr="006D30FF">
        <w:tc>
          <w:tcPr>
            <w:tcW w:w="3121" w:type="dxa"/>
            <w:vMerge/>
          </w:tcPr>
          <w:p w:rsidR="00497CDC" w:rsidRDefault="00497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Подготовительная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497CDC" w:rsidTr="006D30FF">
        <w:tc>
          <w:tcPr>
            <w:tcW w:w="3121" w:type="dxa"/>
            <w:vMerge w:val="restart"/>
          </w:tcPr>
          <w:p w:rsidR="00497CDC" w:rsidRPr="002D7A9A" w:rsidRDefault="0067195A" w:rsidP="002D7A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23.11.2022г.№6</w:t>
            </w:r>
            <w:r w:rsidR="002D7A9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Ясельная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497CDC" w:rsidTr="006D30FF">
        <w:tc>
          <w:tcPr>
            <w:tcW w:w="3121" w:type="dxa"/>
            <w:vMerge/>
          </w:tcPr>
          <w:p w:rsidR="00497CDC" w:rsidRDefault="00497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 младшая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497CDC" w:rsidTr="006D30FF">
        <w:tc>
          <w:tcPr>
            <w:tcW w:w="3121" w:type="dxa"/>
            <w:vMerge/>
          </w:tcPr>
          <w:p w:rsidR="00497CDC" w:rsidRDefault="00497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98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Средняя</w:t>
            </w:r>
          </w:p>
        </w:tc>
        <w:tc>
          <w:tcPr>
            <w:tcW w:w="2726" w:type="dxa"/>
          </w:tcPr>
          <w:p w:rsidR="00497CDC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67195A" w:rsidTr="006D30FF">
        <w:tc>
          <w:tcPr>
            <w:tcW w:w="3121" w:type="dxa"/>
          </w:tcPr>
          <w:p w:rsidR="0067195A" w:rsidRDefault="0067195A" w:rsidP="00EB03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01.12.2022г.№7</w:t>
            </w:r>
            <w:r w:rsidR="00EB037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498" w:type="dxa"/>
          </w:tcPr>
          <w:p w:rsidR="0067195A" w:rsidRPr="0067195A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67195A" w:rsidRPr="0067195A" w:rsidRDefault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D7A9A" w:rsidTr="006D30FF">
        <w:trPr>
          <w:trHeight w:val="365"/>
        </w:trPr>
        <w:tc>
          <w:tcPr>
            <w:tcW w:w="3121" w:type="dxa"/>
          </w:tcPr>
          <w:p w:rsidR="002D7A9A" w:rsidRDefault="002D7A9A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67195A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.12.2022г.№74</w:t>
            </w:r>
          </w:p>
        </w:tc>
        <w:tc>
          <w:tcPr>
            <w:tcW w:w="3498" w:type="dxa"/>
          </w:tcPr>
          <w:p w:rsidR="002D7A9A" w:rsidRPr="002D7A9A" w:rsidRDefault="002D7A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2D7A9A" w:rsidRPr="002D7A9A" w:rsidRDefault="002D7A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D51AA" w:rsidTr="006D30FF">
        <w:trPr>
          <w:trHeight w:val="365"/>
        </w:trPr>
        <w:tc>
          <w:tcPr>
            <w:tcW w:w="9345" w:type="dxa"/>
            <w:gridSpan w:val="3"/>
          </w:tcPr>
          <w:p w:rsidR="00AD51AA" w:rsidRDefault="00AD51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51AA">
              <w:rPr>
                <w:rFonts w:ascii="Times New Roman" w:hAnsi="Times New Roman" w:cs="Times New Roman"/>
                <w:b/>
                <w:sz w:val="28"/>
              </w:rPr>
              <w:t>2023г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D51AA" w:rsidTr="006D30FF">
        <w:trPr>
          <w:trHeight w:val="365"/>
        </w:trPr>
        <w:tc>
          <w:tcPr>
            <w:tcW w:w="3121" w:type="dxa"/>
          </w:tcPr>
          <w:p w:rsidR="00AD51AA" w:rsidRDefault="00AD51AA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16.01.2023г.№1</w:t>
            </w:r>
          </w:p>
        </w:tc>
        <w:tc>
          <w:tcPr>
            <w:tcW w:w="3498" w:type="dxa"/>
          </w:tcPr>
          <w:p w:rsidR="00AD51AA" w:rsidRDefault="00AD51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AD51AA" w:rsidRDefault="00AD51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55FB" w:rsidTr="006D30FF">
        <w:trPr>
          <w:trHeight w:val="365"/>
        </w:trPr>
        <w:tc>
          <w:tcPr>
            <w:tcW w:w="3121" w:type="dxa"/>
          </w:tcPr>
          <w:p w:rsidR="007A55FB" w:rsidRDefault="007A55FB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06.03.2023г.№19</w:t>
            </w:r>
          </w:p>
        </w:tc>
        <w:tc>
          <w:tcPr>
            <w:tcW w:w="3498" w:type="dxa"/>
          </w:tcPr>
          <w:p w:rsidR="007A55FB" w:rsidRDefault="007A5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</w:t>
            </w:r>
          </w:p>
        </w:tc>
        <w:tc>
          <w:tcPr>
            <w:tcW w:w="2726" w:type="dxa"/>
          </w:tcPr>
          <w:p w:rsidR="007A55FB" w:rsidRDefault="007A5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55FB" w:rsidTr="006D30FF">
        <w:trPr>
          <w:trHeight w:val="365"/>
        </w:trPr>
        <w:tc>
          <w:tcPr>
            <w:tcW w:w="3121" w:type="dxa"/>
          </w:tcPr>
          <w:p w:rsidR="007A55FB" w:rsidRDefault="007A55FB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14.03.2023г.№20</w:t>
            </w:r>
          </w:p>
        </w:tc>
        <w:tc>
          <w:tcPr>
            <w:tcW w:w="3498" w:type="dxa"/>
          </w:tcPr>
          <w:p w:rsidR="007A55FB" w:rsidRDefault="007A5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</w:p>
        </w:tc>
        <w:tc>
          <w:tcPr>
            <w:tcW w:w="2726" w:type="dxa"/>
          </w:tcPr>
          <w:p w:rsidR="007A55FB" w:rsidRDefault="007A5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55FB" w:rsidTr="006D30FF">
        <w:trPr>
          <w:trHeight w:val="365"/>
        </w:trPr>
        <w:tc>
          <w:tcPr>
            <w:tcW w:w="3121" w:type="dxa"/>
          </w:tcPr>
          <w:p w:rsidR="007A55FB" w:rsidRDefault="007A55FB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15.03.2023г.№21</w:t>
            </w:r>
          </w:p>
        </w:tc>
        <w:tc>
          <w:tcPr>
            <w:tcW w:w="3498" w:type="dxa"/>
          </w:tcPr>
          <w:p w:rsidR="007A55FB" w:rsidRDefault="007A5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</w:p>
        </w:tc>
        <w:tc>
          <w:tcPr>
            <w:tcW w:w="2726" w:type="dxa"/>
          </w:tcPr>
          <w:p w:rsidR="007A55FB" w:rsidRDefault="007A5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D30FF" w:rsidTr="006D30FF">
        <w:trPr>
          <w:trHeight w:val="473"/>
        </w:trPr>
        <w:tc>
          <w:tcPr>
            <w:tcW w:w="3121" w:type="dxa"/>
          </w:tcPr>
          <w:p w:rsidR="006D30FF" w:rsidRPr="006D30FF" w:rsidRDefault="006D30FF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>.04.2023г.№24</w:t>
            </w:r>
          </w:p>
        </w:tc>
        <w:tc>
          <w:tcPr>
            <w:tcW w:w="3498" w:type="dxa"/>
          </w:tcPr>
          <w:p w:rsidR="006D30FF" w:rsidRDefault="006D3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</w:p>
        </w:tc>
        <w:tc>
          <w:tcPr>
            <w:tcW w:w="2726" w:type="dxa"/>
          </w:tcPr>
          <w:p w:rsidR="006D30FF" w:rsidRDefault="006D30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A31A0" w:rsidTr="006D30FF">
        <w:trPr>
          <w:trHeight w:val="473"/>
        </w:trPr>
        <w:tc>
          <w:tcPr>
            <w:tcW w:w="3121" w:type="dxa"/>
          </w:tcPr>
          <w:p w:rsidR="005A31A0" w:rsidRPr="005A31A0" w:rsidRDefault="005A31A0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15.05.2023г.№26</w:t>
            </w:r>
          </w:p>
        </w:tc>
        <w:tc>
          <w:tcPr>
            <w:tcW w:w="3498" w:type="dxa"/>
          </w:tcPr>
          <w:p w:rsidR="005A31A0" w:rsidRDefault="005A3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5A31A0" w:rsidRDefault="005A3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A31A0" w:rsidTr="006D30FF">
        <w:trPr>
          <w:trHeight w:val="473"/>
        </w:trPr>
        <w:tc>
          <w:tcPr>
            <w:tcW w:w="3121" w:type="dxa"/>
          </w:tcPr>
          <w:p w:rsidR="005A31A0" w:rsidRPr="005A31A0" w:rsidRDefault="005A31A0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22.05.2023г.№27</w:t>
            </w:r>
          </w:p>
        </w:tc>
        <w:tc>
          <w:tcPr>
            <w:tcW w:w="3498" w:type="dxa"/>
          </w:tcPr>
          <w:p w:rsidR="005A31A0" w:rsidRDefault="005A3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5A31A0" w:rsidRDefault="005A31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83D89" w:rsidTr="006D30FF">
        <w:trPr>
          <w:trHeight w:val="473"/>
        </w:trPr>
        <w:tc>
          <w:tcPr>
            <w:tcW w:w="3121" w:type="dxa"/>
          </w:tcPr>
          <w:p w:rsidR="00783D89" w:rsidRDefault="00783D89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13.06.2023г.№36</w:t>
            </w:r>
          </w:p>
        </w:tc>
        <w:tc>
          <w:tcPr>
            <w:tcW w:w="3498" w:type="dxa"/>
          </w:tcPr>
          <w:p w:rsidR="00783D89" w:rsidRDefault="00783D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783D89" w:rsidRDefault="00783D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B144F" w:rsidTr="006D30FF">
        <w:trPr>
          <w:trHeight w:val="473"/>
        </w:trPr>
        <w:tc>
          <w:tcPr>
            <w:tcW w:w="3121" w:type="dxa"/>
          </w:tcPr>
          <w:p w:rsidR="00DB144F" w:rsidRDefault="00DB144F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28.06.2023г.№38-1</w:t>
            </w:r>
          </w:p>
        </w:tc>
        <w:tc>
          <w:tcPr>
            <w:tcW w:w="3498" w:type="dxa"/>
          </w:tcPr>
          <w:p w:rsidR="00DB144F" w:rsidRDefault="00DB14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DB144F" w:rsidRDefault="00DB14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F167C" w:rsidTr="006D30FF">
        <w:trPr>
          <w:trHeight w:val="473"/>
        </w:trPr>
        <w:tc>
          <w:tcPr>
            <w:tcW w:w="3121" w:type="dxa"/>
          </w:tcPr>
          <w:p w:rsidR="00CF167C" w:rsidRDefault="00CF167C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24.07.2023г.№39</w:t>
            </w:r>
          </w:p>
        </w:tc>
        <w:tc>
          <w:tcPr>
            <w:tcW w:w="3498" w:type="dxa"/>
          </w:tcPr>
          <w:p w:rsidR="00CF167C" w:rsidRDefault="00CF16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</w:tc>
        <w:tc>
          <w:tcPr>
            <w:tcW w:w="2726" w:type="dxa"/>
          </w:tcPr>
          <w:p w:rsidR="00CF167C" w:rsidRDefault="00CF16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03F6D" w:rsidTr="006D30FF">
        <w:trPr>
          <w:trHeight w:val="473"/>
        </w:trPr>
        <w:tc>
          <w:tcPr>
            <w:tcW w:w="3121" w:type="dxa"/>
          </w:tcPr>
          <w:p w:rsidR="00D03F6D" w:rsidRDefault="00C62C0B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16.08.2023г.№40</w:t>
            </w:r>
          </w:p>
        </w:tc>
        <w:tc>
          <w:tcPr>
            <w:tcW w:w="3498" w:type="dxa"/>
          </w:tcPr>
          <w:p w:rsidR="00D03F6D" w:rsidRDefault="00C62C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D03F6D" w:rsidRDefault="00C62C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7661A" w:rsidTr="006D30FF">
        <w:trPr>
          <w:trHeight w:val="473"/>
        </w:trPr>
        <w:tc>
          <w:tcPr>
            <w:tcW w:w="3121" w:type="dxa"/>
          </w:tcPr>
          <w:p w:rsidR="00A7661A" w:rsidRPr="00A7661A" w:rsidRDefault="00A7661A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28.08.2023</w:t>
            </w:r>
            <w:r>
              <w:rPr>
                <w:rFonts w:ascii="Times New Roman" w:hAnsi="Times New Roman" w:cs="Times New Roman"/>
                <w:sz w:val="28"/>
              </w:rPr>
              <w:t>г.№46</w:t>
            </w:r>
          </w:p>
        </w:tc>
        <w:tc>
          <w:tcPr>
            <w:tcW w:w="3498" w:type="dxa"/>
          </w:tcPr>
          <w:p w:rsidR="00A7661A" w:rsidRDefault="00A76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A7661A" w:rsidRDefault="00A76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7661A" w:rsidTr="006D30FF">
        <w:trPr>
          <w:trHeight w:val="473"/>
        </w:trPr>
        <w:tc>
          <w:tcPr>
            <w:tcW w:w="3121" w:type="dxa"/>
          </w:tcPr>
          <w:p w:rsidR="00A7661A" w:rsidRDefault="00A7661A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01.09.2023г.№47</w:t>
            </w:r>
          </w:p>
        </w:tc>
        <w:tc>
          <w:tcPr>
            <w:tcW w:w="3498" w:type="dxa"/>
          </w:tcPr>
          <w:p w:rsidR="00A7661A" w:rsidRDefault="00A76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A7661A" w:rsidRDefault="00A76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7661A" w:rsidTr="006D30FF">
        <w:trPr>
          <w:trHeight w:val="473"/>
        </w:trPr>
        <w:tc>
          <w:tcPr>
            <w:tcW w:w="3121" w:type="dxa"/>
          </w:tcPr>
          <w:p w:rsidR="00A7661A" w:rsidRDefault="00A7661A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661A">
              <w:rPr>
                <w:rFonts w:ascii="Times New Roman" w:hAnsi="Times New Roman" w:cs="Times New Roman"/>
                <w:sz w:val="28"/>
              </w:rPr>
              <w:t>01.09.2023г.№47</w:t>
            </w:r>
          </w:p>
        </w:tc>
        <w:tc>
          <w:tcPr>
            <w:tcW w:w="3498" w:type="dxa"/>
          </w:tcPr>
          <w:p w:rsidR="00A7661A" w:rsidRDefault="00A76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</w:p>
        </w:tc>
        <w:tc>
          <w:tcPr>
            <w:tcW w:w="2726" w:type="dxa"/>
          </w:tcPr>
          <w:p w:rsidR="00A7661A" w:rsidRDefault="00A76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7661A" w:rsidTr="006D30FF">
        <w:trPr>
          <w:trHeight w:val="473"/>
        </w:trPr>
        <w:tc>
          <w:tcPr>
            <w:tcW w:w="3121" w:type="dxa"/>
          </w:tcPr>
          <w:p w:rsidR="00A7661A" w:rsidRDefault="00A7661A" w:rsidP="006719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04.09.2023г.№48</w:t>
            </w:r>
          </w:p>
        </w:tc>
        <w:tc>
          <w:tcPr>
            <w:tcW w:w="3498" w:type="dxa"/>
          </w:tcPr>
          <w:p w:rsidR="00A7661A" w:rsidRDefault="00A76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</w:t>
            </w:r>
          </w:p>
        </w:tc>
        <w:tc>
          <w:tcPr>
            <w:tcW w:w="2726" w:type="dxa"/>
          </w:tcPr>
          <w:p w:rsidR="00A7661A" w:rsidRDefault="00A76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497CDC" w:rsidRDefault="00DB144F"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sectPr w:rsidR="00497CDC" w:rsidSect="0049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C"/>
    <w:rsid w:val="002D7A9A"/>
    <w:rsid w:val="00497CDC"/>
    <w:rsid w:val="005A31A0"/>
    <w:rsid w:val="0067195A"/>
    <w:rsid w:val="006D30FF"/>
    <w:rsid w:val="00783D89"/>
    <w:rsid w:val="007A55FB"/>
    <w:rsid w:val="00A7661A"/>
    <w:rsid w:val="00AD51AA"/>
    <w:rsid w:val="00C62C0B"/>
    <w:rsid w:val="00CF167C"/>
    <w:rsid w:val="00D03013"/>
    <w:rsid w:val="00D03F6D"/>
    <w:rsid w:val="00DB144F"/>
    <w:rsid w:val="00EB037D"/>
    <w:rsid w:val="00ED06B3"/>
    <w:rsid w:val="00FA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D4B"/>
  <w15:docId w15:val="{1691917D-D85A-4881-9398-3C42B73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497CD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497CD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497CD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497CD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497CD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497CD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497CDC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 Горчаков</cp:lastModifiedBy>
  <cp:revision>10</cp:revision>
  <dcterms:created xsi:type="dcterms:W3CDTF">2023-03-16T02:08:00Z</dcterms:created>
  <dcterms:modified xsi:type="dcterms:W3CDTF">2023-09-04T08:19:00Z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be51970b88f3431f9ae9a6519e2cb157</vt:lpwstr>
  </property>
</Properties>
</file>